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528"/>
        <w:tblW w:w="11213" w:type="dxa"/>
        <w:tblLook w:val="04A0" w:firstRow="1" w:lastRow="0" w:firstColumn="1" w:lastColumn="0" w:noHBand="0" w:noVBand="1"/>
      </w:tblPr>
      <w:tblGrid>
        <w:gridCol w:w="1276"/>
        <w:gridCol w:w="1418"/>
        <w:gridCol w:w="577"/>
        <w:gridCol w:w="668"/>
        <w:gridCol w:w="432"/>
        <w:gridCol w:w="811"/>
        <w:gridCol w:w="133"/>
        <w:gridCol w:w="492"/>
        <w:gridCol w:w="88"/>
        <w:gridCol w:w="235"/>
        <w:gridCol w:w="694"/>
        <w:gridCol w:w="634"/>
        <w:gridCol w:w="282"/>
        <w:gridCol w:w="93"/>
        <w:gridCol w:w="366"/>
        <w:gridCol w:w="384"/>
        <w:gridCol w:w="638"/>
        <w:gridCol w:w="234"/>
        <w:gridCol w:w="862"/>
        <w:gridCol w:w="255"/>
        <w:gridCol w:w="641"/>
      </w:tblGrid>
      <w:tr w:rsidR="00412052" w:rsidRPr="00917B2B" w14:paraId="579D9D00" w14:textId="77777777" w:rsidTr="00412052">
        <w:trPr>
          <w:trHeight w:val="721"/>
        </w:trPr>
        <w:tc>
          <w:tcPr>
            <w:tcW w:w="11213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E040A" w14:textId="085AEAE1" w:rsidR="003B4D36" w:rsidRPr="00B014E9" w:rsidRDefault="00132C33" w:rsidP="008718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32"/>
                <w:szCs w:val="24"/>
                <w:lang w:eastAsia="en-MY"/>
              </w:rPr>
            </w:pPr>
            <w:r w:rsidRPr="00B014E9">
              <w:rPr>
                <w:rFonts w:ascii="Segoe UI" w:eastAsia="Times New Roman" w:hAnsi="Segoe UI" w:cs="Segoe UI"/>
                <w:b/>
                <w:sz w:val="32"/>
                <w:szCs w:val="24"/>
                <w:lang w:eastAsia="en-MY"/>
              </w:rPr>
              <w:t>International Malaysia Law Conference (IMLC) 2026</w:t>
            </w:r>
            <w:r w:rsidR="0087187E" w:rsidRPr="00B014E9">
              <w:rPr>
                <w:rFonts w:ascii="Segoe UI" w:eastAsia="Times New Roman" w:hAnsi="Segoe UI" w:cs="Segoe UI"/>
                <w:b/>
                <w:sz w:val="32"/>
                <w:szCs w:val="24"/>
                <w:lang w:eastAsia="en-MY"/>
              </w:rPr>
              <w:t xml:space="preserve"> </w:t>
            </w:r>
          </w:p>
          <w:p w14:paraId="5F779DC9" w14:textId="77777777" w:rsidR="0087187E" w:rsidRDefault="00B014E9" w:rsidP="00B014E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4"/>
                <w:szCs w:val="24"/>
                <w:lang w:eastAsia="en-MY"/>
              </w:rPr>
            </w:pPr>
            <w:r w:rsidRPr="00B014E9">
              <w:rPr>
                <w:rFonts w:ascii="Segoe UI" w:eastAsia="Times New Roman" w:hAnsi="Segoe UI" w:cs="Segoe UI"/>
                <w:b/>
                <w:sz w:val="24"/>
                <w:szCs w:val="24"/>
                <w:lang w:eastAsia="en-MY"/>
              </w:rPr>
              <w:t xml:space="preserve">MITEC KUALA LUMPUR </w:t>
            </w:r>
            <w:r>
              <w:rPr>
                <w:rFonts w:ascii="Segoe UI" w:eastAsia="Times New Roman" w:hAnsi="Segoe UI" w:cs="Segoe UI"/>
                <w:b/>
                <w:sz w:val="24"/>
                <w:szCs w:val="24"/>
                <w:lang w:eastAsia="en-MY"/>
              </w:rPr>
              <w:t xml:space="preserve">/ </w:t>
            </w:r>
            <w:r w:rsidR="0087187E" w:rsidRPr="00B014E9">
              <w:rPr>
                <w:rFonts w:ascii="Segoe UI" w:eastAsia="Times New Roman" w:hAnsi="Segoe UI" w:cs="Segoe UI"/>
                <w:b/>
                <w:sz w:val="24"/>
                <w:szCs w:val="24"/>
                <w:lang w:eastAsia="en-MY"/>
              </w:rPr>
              <w:t>2</w:t>
            </w:r>
            <w:r w:rsidR="00132C33" w:rsidRPr="00B014E9">
              <w:rPr>
                <w:rFonts w:ascii="Segoe UI" w:eastAsia="Times New Roman" w:hAnsi="Segoe UI" w:cs="Segoe UI"/>
                <w:b/>
                <w:sz w:val="24"/>
                <w:szCs w:val="24"/>
                <w:lang w:eastAsia="en-MY"/>
              </w:rPr>
              <w:t xml:space="preserve">7 </w:t>
            </w:r>
            <w:r w:rsidR="0087187E" w:rsidRPr="00B014E9">
              <w:rPr>
                <w:rFonts w:ascii="Segoe UI" w:eastAsia="Times New Roman" w:hAnsi="Segoe UI" w:cs="Segoe UI"/>
                <w:b/>
                <w:sz w:val="24"/>
                <w:szCs w:val="24"/>
                <w:lang w:eastAsia="en-MY"/>
              </w:rPr>
              <w:t xml:space="preserve">– </w:t>
            </w:r>
            <w:r w:rsidR="00132C33" w:rsidRPr="00B014E9">
              <w:rPr>
                <w:rFonts w:ascii="Segoe UI" w:eastAsia="Times New Roman" w:hAnsi="Segoe UI" w:cs="Segoe UI"/>
                <w:b/>
                <w:sz w:val="24"/>
                <w:szCs w:val="24"/>
                <w:lang w:eastAsia="en-MY"/>
              </w:rPr>
              <w:t>30 October</w:t>
            </w:r>
            <w:r w:rsidR="0087187E" w:rsidRPr="00B014E9">
              <w:rPr>
                <w:rFonts w:ascii="Segoe UI" w:eastAsia="Times New Roman" w:hAnsi="Segoe UI" w:cs="Segoe UI"/>
                <w:b/>
                <w:sz w:val="24"/>
                <w:szCs w:val="24"/>
                <w:lang w:eastAsia="en-MY"/>
              </w:rPr>
              <w:t xml:space="preserve"> 2026</w:t>
            </w:r>
          </w:p>
          <w:p w14:paraId="313BA109" w14:textId="2B405E8A" w:rsidR="00B014E9" w:rsidRPr="003B4D36" w:rsidRDefault="00B014E9" w:rsidP="00B014E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4"/>
                <w:szCs w:val="24"/>
                <w:lang w:eastAsia="en-MY"/>
              </w:rPr>
            </w:pPr>
          </w:p>
        </w:tc>
      </w:tr>
      <w:tr w:rsidR="00412052" w:rsidRPr="00917B2B" w14:paraId="246904BE" w14:textId="77777777" w:rsidTr="00412052">
        <w:trPr>
          <w:trHeight w:val="617"/>
        </w:trPr>
        <w:tc>
          <w:tcPr>
            <w:tcW w:w="11213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CF4D2" w14:textId="469C1940" w:rsidR="00412052" w:rsidRPr="00917B2B" w:rsidRDefault="00412052" w:rsidP="0041205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sz w:val="20"/>
                <w:szCs w:val="20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81939A" wp14:editId="73085F92">
                      <wp:simplePos x="0" y="0"/>
                      <wp:positionH relativeFrom="column">
                        <wp:posOffset>2573655</wp:posOffset>
                      </wp:positionH>
                      <wp:positionV relativeFrom="paragraph">
                        <wp:posOffset>-40640</wp:posOffset>
                      </wp:positionV>
                      <wp:extent cx="1828800" cy="24765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E75438" id="Rectangle 2" o:spid="_x0000_s1026" style="position:absolute;margin-left:202.65pt;margin-top:-3.2pt;width:2in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" filled="f" strokecolor="black [3213]" strokeweight="1pt"/>
                  </w:pict>
                </mc:Fallback>
              </mc:AlternateContent>
            </w:r>
            <w:r w:rsidRPr="00917B2B"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  <w:t>GROUP RESERVATION FORM</w:t>
            </w:r>
            <w:r w:rsidR="00501A5D"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  <w:t xml:space="preserve"> </w:t>
            </w:r>
          </w:p>
        </w:tc>
      </w:tr>
      <w:tr w:rsidR="00412052" w:rsidRPr="00917B2B" w14:paraId="78D7E9C8" w14:textId="77777777" w:rsidTr="00412052">
        <w:trPr>
          <w:trHeight w:val="363"/>
        </w:trPr>
        <w:tc>
          <w:tcPr>
            <w:tcW w:w="2694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6BE7A870" w14:textId="77777777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  <w:t>Guest</w:t>
            </w:r>
            <w:r w:rsidRPr="00917B2B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  <w:t xml:space="preserve"> Name(s) :</w:t>
            </w:r>
          </w:p>
        </w:tc>
        <w:tc>
          <w:tcPr>
            <w:tcW w:w="851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35D277" w14:textId="77777777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</w:p>
        </w:tc>
      </w:tr>
      <w:tr w:rsidR="001565E5" w:rsidRPr="00917B2B" w14:paraId="09B1EDAF" w14:textId="77777777" w:rsidTr="00C84E02">
        <w:trPr>
          <w:trHeight w:val="352"/>
        </w:trPr>
        <w:tc>
          <w:tcPr>
            <w:tcW w:w="2694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E309399" w14:textId="77777777" w:rsidR="001565E5" w:rsidRPr="00917B2B" w:rsidRDefault="001565E5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val="en-US" w:eastAsia="en-MY"/>
              </w:rPr>
              <w:t>Contact Number :</w:t>
            </w:r>
          </w:p>
        </w:tc>
        <w:tc>
          <w:tcPr>
            <w:tcW w:w="3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7E190D" w14:textId="77777777" w:rsidR="001565E5" w:rsidRPr="00917B2B" w:rsidRDefault="001565E5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2304" w:type="dxa"/>
            <w:gridSpan w:val="6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993D1FB" w14:textId="77777777" w:rsidR="001565E5" w:rsidRPr="00917B2B" w:rsidRDefault="001565E5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val="en-US" w:eastAsia="en-MY"/>
              </w:rPr>
              <w:t>Contact Email :</w:t>
            </w:r>
          </w:p>
        </w:tc>
        <w:tc>
          <w:tcPr>
            <w:tcW w:w="30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EB3DE3" w14:textId="77777777" w:rsidR="001565E5" w:rsidRPr="00917B2B" w:rsidRDefault="001565E5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</w:p>
        </w:tc>
      </w:tr>
      <w:tr w:rsidR="001565E5" w:rsidRPr="00917B2B" w14:paraId="5F990B3F" w14:textId="77777777" w:rsidTr="001B2646">
        <w:trPr>
          <w:trHeight w:val="352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16883" w14:textId="00577E52" w:rsidR="001565E5" w:rsidRPr="00917B2B" w:rsidRDefault="001565E5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val="en-US" w:eastAsia="en-MY"/>
              </w:rPr>
              <w:t>Arrival Date :</w:t>
            </w:r>
          </w:p>
        </w:tc>
        <w:tc>
          <w:tcPr>
            <w:tcW w:w="3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F09E37" w14:textId="77777777" w:rsidR="001565E5" w:rsidRPr="00917B2B" w:rsidRDefault="001565E5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2304" w:type="dxa"/>
            <w:gridSpan w:val="6"/>
            <w:tcBorders>
              <w:left w:val="nil"/>
              <w:right w:val="nil"/>
            </w:tcBorders>
            <w:noWrap/>
            <w:vAlign w:val="center"/>
            <w:hideMark/>
          </w:tcPr>
          <w:p w14:paraId="73DAD51A" w14:textId="1F29A1CF" w:rsidR="001565E5" w:rsidRPr="00917B2B" w:rsidRDefault="001565E5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  <w:t>Arrival Time :</w:t>
            </w:r>
          </w:p>
        </w:tc>
        <w:tc>
          <w:tcPr>
            <w:tcW w:w="3014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2E2DA0" w14:textId="77777777" w:rsidR="001565E5" w:rsidRPr="00917B2B" w:rsidRDefault="001565E5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</w:p>
        </w:tc>
      </w:tr>
      <w:tr w:rsidR="001565E5" w:rsidRPr="00917B2B" w14:paraId="4DC41BB4" w14:textId="77777777" w:rsidTr="00EE6D9C">
        <w:trPr>
          <w:trHeight w:val="352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14B9A" w14:textId="77777777" w:rsidR="001565E5" w:rsidRPr="00917B2B" w:rsidRDefault="001565E5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val="en-US" w:eastAsia="en-MY"/>
              </w:rPr>
              <w:t>Departure Date :</w:t>
            </w:r>
          </w:p>
        </w:tc>
        <w:tc>
          <w:tcPr>
            <w:tcW w:w="320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1ED14D" w14:textId="77777777" w:rsidR="001565E5" w:rsidRPr="00917B2B" w:rsidRDefault="001565E5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2304" w:type="dxa"/>
            <w:gridSpan w:val="6"/>
            <w:tcBorders>
              <w:left w:val="nil"/>
              <w:right w:val="nil"/>
            </w:tcBorders>
            <w:noWrap/>
            <w:vAlign w:val="center"/>
            <w:hideMark/>
          </w:tcPr>
          <w:p w14:paraId="5E5074C7" w14:textId="77777777" w:rsidR="001565E5" w:rsidRPr="00917B2B" w:rsidRDefault="001565E5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  <w:t>Departure Time :</w:t>
            </w:r>
          </w:p>
        </w:tc>
        <w:tc>
          <w:tcPr>
            <w:tcW w:w="30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9CCF28" w14:textId="77777777" w:rsidR="001565E5" w:rsidRPr="00917B2B" w:rsidRDefault="001565E5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</w:p>
        </w:tc>
      </w:tr>
      <w:tr w:rsidR="001565E5" w:rsidRPr="00917B2B" w14:paraId="7C884665" w14:textId="77777777" w:rsidTr="00B45562">
        <w:trPr>
          <w:trHeight w:val="352"/>
        </w:trPr>
        <w:tc>
          <w:tcPr>
            <w:tcW w:w="2694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5FFDC9A0" w14:textId="27B36D09" w:rsidR="001565E5" w:rsidRPr="00917B2B" w:rsidRDefault="001565E5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val="en-US" w:eastAsia="en-MY"/>
              </w:rPr>
              <w:t>Number of Room(s) :</w:t>
            </w:r>
          </w:p>
        </w:tc>
        <w:tc>
          <w:tcPr>
            <w:tcW w:w="3201" w:type="dxa"/>
            <w:gridSpan w:val="7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2CF8BC" w14:textId="77777777" w:rsidR="001565E5" w:rsidRPr="00917B2B" w:rsidRDefault="001565E5" w:rsidP="00412052">
            <w:pPr>
              <w:spacing w:after="0" w:line="276" w:lineRule="auto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</w:p>
        </w:tc>
        <w:tc>
          <w:tcPr>
            <w:tcW w:w="2304" w:type="dxa"/>
            <w:gridSpan w:val="6"/>
            <w:tcBorders>
              <w:left w:val="nil"/>
              <w:right w:val="nil"/>
            </w:tcBorders>
            <w:vAlign w:val="center"/>
          </w:tcPr>
          <w:p w14:paraId="264F1692" w14:textId="77777777" w:rsidR="001565E5" w:rsidRPr="00917B2B" w:rsidRDefault="001565E5" w:rsidP="00412052">
            <w:pPr>
              <w:spacing w:after="0" w:line="276" w:lineRule="auto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  <w:t xml:space="preserve">Number of Guest(s) </w:t>
            </w:r>
            <w:r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  <w:t>:</w:t>
            </w:r>
          </w:p>
        </w:tc>
        <w:tc>
          <w:tcPr>
            <w:tcW w:w="3014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21A373" w14:textId="77777777" w:rsidR="001565E5" w:rsidRPr="00917B2B" w:rsidRDefault="001565E5" w:rsidP="00412052">
            <w:pPr>
              <w:spacing w:after="0" w:line="276" w:lineRule="auto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</w:p>
        </w:tc>
      </w:tr>
      <w:tr w:rsidR="00412052" w:rsidRPr="00917B2B" w14:paraId="3C770614" w14:textId="77777777" w:rsidTr="00412052">
        <w:trPr>
          <w:trHeight w:val="443"/>
        </w:trPr>
        <w:tc>
          <w:tcPr>
            <w:tcW w:w="11213" w:type="dxa"/>
            <w:gridSpan w:val="21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0185CF" w14:textId="3A7F5BF2" w:rsidR="00412052" w:rsidRPr="001565E5" w:rsidRDefault="00412052" w:rsidP="001565E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917B2B"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  <w:t xml:space="preserve">Room Preference (Please </w:t>
            </w:r>
            <w:r w:rsidR="001565E5" w:rsidRPr="001565E5">
              <w:rPr>
                <w:rFonts w:ascii="Arial" w:hAnsi="Arial" w:cs="Arial"/>
                <w:b/>
                <w:noProof/>
                <w:sz w:val="20"/>
                <w:szCs w:val="20"/>
              </w:rPr>
              <w:t>√</w:t>
            </w:r>
            <w:r w:rsidRPr="00917B2B"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  <w:t xml:space="preserve"> on the below) :</w:t>
            </w:r>
          </w:p>
        </w:tc>
      </w:tr>
      <w:tr w:rsidR="00412052" w:rsidRPr="00917B2B" w14:paraId="685F6E39" w14:textId="77777777" w:rsidTr="00412052">
        <w:trPr>
          <w:trHeight w:val="4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109BA" w14:textId="77777777" w:rsidR="00412052" w:rsidRPr="00917B2B" w:rsidRDefault="00412052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  <w:t>Room Type</w:t>
            </w:r>
          </w:p>
        </w:tc>
        <w:tc>
          <w:tcPr>
            <w:tcW w:w="3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F03F5" w14:textId="77777777" w:rsidR="00412052" w:rsidRPr="00917B2B" w:rsidRDefault="00412052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  <w:t>Room Rate per Night</w:t>
            </w:r>
          </w:p>
        </w:tc>
        <w:tc>
          <w:tcPr>
            <w:tcW w:w="53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8A3E" w14:textId="0967187C" w:rsidR="00412052" w:rsidRPr="00917B2B" w:rsidRDefault="00412052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  <w:t>Bed Preference</w:t>
            </w:r>
            <w:r w:rsidR="00447625"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  <w:t xml:space="preserve"> </w:t>
            </w:r>
            <w:r w:rsidR="00447625" w:rsidRPr="00447625">
              <w:rPr>
                <w:rFonts w:ascii="Trebuchet MS" w:eastAsia="Times New Roman" w:hAnsi="Trebuchet MS" w:cs="Times New Roman"/>
                <w:b/>
                <w:i/>
                <w:sz w:val="20"/>
                <w:szCs w:val="20"/>
                <w:lang w:eastAsia="en-MY"/>
              </w:rPr>
              <w:t>(Please Tick)</w:t>
            </w:r>
          </w:p>
        </w:tc>
      </w:tr>
      <w:tr w:rsidR="001F2858" w:rsidRPr="00917B2B" w14:paraId="5B9FC147" w14:textId="77777777" w:rsidTr="001F2858">
        <w:trPr>
          <w:trHeight w:val="47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29E45" w14:textId="77777777" w:rsidR="0087187E" w:rsidRDefault="001F2858" w:rsidP="00A6601B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  <w:t>LUX</w:t>
            </w:r>
            <w:r w:rsidR="0087187E"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  <w:t xml:space="preserve"> Room</w:t>
            </w:r>
          </w:p>
          <w:p w14:paraId="30146ABB" w14:textId="10F223F6" w:rsidR="001F2858" w:rsidRPr="00917B2B" w:rsidRDefault="001F2858" w:rsidP="00A6601B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  <w:t>Single Occupancy</w:t>
            </w:r>
          </w:p>
        </w:tc>
        <w:tc>
          <w:tcPr>
            <w:tcW w:w="3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F7267" w14:textId="775B29B0" w:rsidR="0087187E" w:rsidRDefault="001F2858" w:rsidP="0087187E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  <w:t xml:space="preserve">MYR </w:t>
            </w:r>
            <w:r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  <w:t>4</w:t>
            </w:r>
            <w:r w:rsidR="00132C33"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  <w:t>8</w:t>
            </w:r>
            <w:r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  <w:t>0.00+</w:t>
            </w:r>
          </w:p>
          <w:p w14:paraId="1A4F6299" w14:textId="1B16F4AE" w:rsidR="001F2858" w:rsidRPr="00917B2B" w:rsidRDefault="0087187E" w:rsidP="00132C33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  <w:t xml:space="preserve">(MYR </w:t>
            </w:r>
            <w:r w:rsidR="00132C33"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  <w:t>518.40</w:t>
            </w:r>
            <w:r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  <w:t>nett)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592D" w14:textId="72555EA9" w:rsidR="001F2858" w:rsidRPr="00917B2B" w:rsidRDefault="001F2858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</w:pPr>
            <w:r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  <w:t>Double</w:t>
            </w:r>
          </w:p>
        </w:tc>
        <w:tc>
          <w:tcPr>
            <w:tcW w:w="3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0C22" w14:textId="77777777" w:rsidR="001F2858" w:rsidRPr="00917B2B" w:rsidRDefault="001F2858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</w:p>
        </w:tc>
      </w:tr>
      <w:tr w:rsidR="001F2858" w:rsidRPr="00917B2B" w14:paraId="38E752FD" w14:textId="77777777" w:rsidTr="001F2858">
        <w:trPr>
          <w:trHeight w:val="47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7FC39" w14:textId="77777777" w:rsidR="0087187E" w:rsidRDefault="001F2858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  <w:t>LUX</w:t>
            </w:r>
            <w:r w:rsidR="0087187E"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  <w:t xml:space="preserve"> Room</w:t>
            </w:r>
            <w:r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  <w:t xml:space="preserve"> </w:t>
            </w:r>
          </w:p>
          <w:p w14:paraId="1AC6B649" w14:textId="0B561ED7" w:rsidR="001F2858" w:rsidRPr="00917B2B" w:rsidRDefault="001F2858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  <w:t>Twin Sharing</w:t>
            </w:r>
          </w:p>
        </w:tc>
        <w:tc>
          <w:tcPr>
            <w:tcW w:w="3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158AA" w14:textId="4BD9649D" w:rsidR="0087187E" w:rsidRDefault="0087187E" w:rsidP="0087187E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  <w:t>MYR 5</w:t>
            </w:r>
            <w:r w:rsidR="00132C33"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  <w:t>3</w:t>
            </w:r>
            <w:r w:rsidR="001F2858"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  <w:t>0.00+</w:t>
            </w:r>
          </w:p>
          <w:p w14:paraId="544BC930" w14:textId="0CD38553" w:rsidR="001F2858" w:rsidRPr="00917B2B" w:rsidRDefault="0087187E" w:rsidP="00132C33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  <w:t>(MYR 5</w:t>
            </w:r>
            <w:r w:rsidR="00132C33"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  <w:t>72.40</w:t>
            </w:r>
            <w:r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  <w:t>nett)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18E4" w14:textId="007E1D0D" w:rsidR="001F2858" w:rsidRPr="00917B2B" w:rsidRDefault="001F2858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</w:pPr>
            <w:r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  <w:t>Twin</w:t>
            </w:r>
          </w:p>
        </w:tc>
        <w:tc>
          <w:tcPr>
            <w:tcW w:w="3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D699" w14:textId="77777777" w:rsidR="001F2858" w:rsidRPr="00917B2B" w:rsidRDefault="001F2858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</w:p>
        </w:tc>
      </w:tr>
      <w:tr w:rsidR="00412052" w:rsidRPr="00917B2B" w14:paraId="1B425D4C" w14:textId="77777777" w:rsidTr="00412052">
        <w:trPr>
          <w:trHeight w:val="413"/>
        </w:trPr>
        <w:tc>
          <w:tcPr>
            <w:tcW w:w="1276" w:type="dxa"/>
            <w:noWrap/>
            <w:vAlign w:val="center"/>
          </w:tcPr>
          <w:p w14:paraId="1D67892E" w14:textId="77777777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  <w:t>Remarks :</w:t>
            </w:r>
          </w:p>
        </w:tc>
        <w:tc>
          <w:tcPr>
            <w:tcW w:w="9937" w:type="dxa"/>
            <w:gridSpan w:val="20"/>
            <w:tcBorders>
              <w:bottom w:val="single" w:sz="4" w:space="0" w:color="auto"/>
            </w:tcBorders>
            <w:vAlign w:val="center"/>
          </w:tcPr>
          <w:p w14:paraId="28067850" w14:textId="6CBB24CA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</w:p>
        </w:tc>
      </w:tr>
      <w:tr w:rsidR="00412052" w:rsidRPr="00917B2B" w14:paraId="05622896" w14:textId="77777777" w:rsidTr="00412052">
        <w:trPr>
          <w:trHeight w:val="171"/>
        </w:trPr>
        <w:tc>
          <w:tcPr>
            <w:tcW w:w="2694" w:type="dxa"/>
            <w:gridSpan w:val="2"/>
            <w:noWrap/>
            <w:vAlign w:val="center"/>
          </w:tcPr>
          <w:p w14:paraId="5C01E3FB" w14:textId="77777777" w:rsidR="00412052" w:rsidRPr="00447625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sz w:val="10"/>
                <w:szCs w:val="10"/>
                <w:lang w:eastAsia="en-MY"/>
              </w:rPr>
            </w:pPr>
          </w:p>
        </w:tc>
        <w:tc>
          <w:tcPr>
            <w:tcW w:w="2621" w:type="dxa"/>
            <w:gridSpan w:val="5"/>
            <w:noWrap/>
            <w:vAlign w:val="center"/>
          </w:tcPr>
          <w:p w14:paraId="4F93F6F0" w14:textId="77777777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</w:p>
        </w:tc>
        <w:tc>
          <w:tcPr>
            <w:tcW w:w="580" w:type="dxa"/>
            <w:gridSpan w:val="2"/>
            <w:vAlign w:val="center"/>
          </w:tcPr>
          <w:p w14:paraId="7A753E75" w14:textId="77777777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</w:p>
        </w:tc>
        <w:tc>
          <w:tcPr>
            <w:tcW w:w="1938" w:type="dxa"/>
            <w:gridSpan w:val="5"/>
            <w:vAlign w:val="center"/>
          </w:tcPr>
          <w:p w14:paraId="7EEA1692" w14:textId="77777777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</w:pPr>
          </w:p>
        </w:tc>
        <w:tc>
          <w:tcPr>
            <w:tcW w:w="3380" w:type="dxa"/>
            <w:gridSpan w:val="7"/>
            <w:vAlign w:val="center"/>
          </w:tcPr>
          <w:p w14:paraId="7570D9D8" w14:textId="77777777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</w:p>
        </w:tc>
      </w:tr>
      <w:tr w:rsidR="00412052" w:rsidRPr="00917B2B" w14:paraId="05290018" w14:textId="77777777" w:rsidTr="00412052">
        <w:trPr>
          <w:trHeight w:val="352"/>
        </w:trPr>
        <w:tc>
          <w:tcPr>
            <w:tcW w:w="2694" w:type="dxa"/>
            <w:gridSpan w:val="2"/>
            <w:noWrap/>
            <w:vAlign w:val="center"/>
          </w:tcPr>
          <w:p w14:paraId="21BBB260" w14:textId="77777777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  <w:t>Terms &amp; Conditions :</w:t>
            </w:r>
          </w:p>
        </w:tc>
        <w:tc>
          <w:tcPr>
            <w:tcW w:w="2621" w:type="dxa"/>
            <w:gridSpan w:val="5"/>
            <w:noWrap/>
            <w:vAlign w:val="center"/>
          </w:tcPr>
          <w:p w14:paraId="38B6C2F9" w14:textId="77777777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</w:p>
        </w:tc>
        <w:tc>
          <w:tcPr>
            <w:tcW w:w="580" w:type="dxa"/>
            <w:gridSpan w:val="2"/>
            <w:vAlign w:val="center"/>
          </w:tcPr>
          <w:p w14:paraId="5662A9D7" w14:textId="77777777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</w:p>
        </w:tc>
        <w:tc>
          <w:tcPr>
            <w:tcW w:w="1938" w:type="dxa"/>
            <w:gridSpan w:val="5"/>
            <w:vAlign w:val="center"/>
          </w:tcPr>
          <w:p w14:paraId="221A7FB7" w14:textId="77777777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</w:pPr>
          </w:p>
        </w:tc>
        <w:tc>
          <w:tcPr>
            <w:tcW w:w="3380" w:type="dxa"/>
            <w:gridSpan w:val="7"/>
            <w:vAlign w:val="center"/>
          </w:tcPr>
          <w:p w14:paraId="6DA24474" w14:textId="77777777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sz w:val="20"/>
                <w:szCs w:val="20"/>
                <w:lang w:eastAsia="en-MY"/>
              </w:rPr>
            </w:pPr>
          </w:p>
        </w:tc>
      </w:tr>
      <w:tr w:rsidR="00412052" w:rsidRPr="00917B2B" w14:paraId="1CFB32E2" w14:textId="77777777" w:rsidTr="00412052">
        <w:trPr>
          <w:trHeight w:val="352"/>
        </w:trPr>
        <w:tc>
          <w:tcPr>
            <w:tcW w:w="11213" w:type="dxa"/>
            <w:gridSpan w:val="21"/>
            <w:tcBorders>
              <w:top w:val="nil"/>
              <w:left w:val="nil"/>
              <w:bottom w:val="nil"/>
            </w:tcBorders>
            <w:noWrap/>
            <w:vAlign w:val="center"/>
          </w:tcPr>
          <w:p w14:paraId="10F54634" w14:textId="3D495AB1" w:rsidR="00412052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 xml:space="preserve">*Room rates quoted </w:t>
            </w:r>
            <w:r w:rsidR="001565E5"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>are</w:t>
            </w:r>
            <w:r w:rsidRPr="00917B2B"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 xml:space="preserve"> </w:t>
            </w:r>
            <w:r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>subject</w:t>
            </w:r>
            <w:r w:rsidR="001565E5"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>ed</w:t>
            </w:r>
            <w:r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 xml:space="preserve"> to </w:t>
            </w:r>
            <w:r w:rsidR="008B597F"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>8</w:t>
            </w:r>
            <w:r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>% Sales &amp; Services Tax</w:t>
            </w:r>
            <w:r w:rsidRPr="00917B2B"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>.</w:t>
            </w:r>
          </w:p>
          <w:p w14:paraId="2C92F62F" w14:textId="77777777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  <w:r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>*</w:t>
            </w:r>
            <w:r w:rsidRPr="00D111EB">
              <w:rPr>
                <w:rFonts w:ascii="Trebuchet MS" w:hAnsi="Trebuchet MS" w:cs="Arial"/>
                <w:color w:val="291F1D"/>
                <w:sz w:val="20"/>
                <w:szCs w:val="20"/>
              </w:rPr>
              <w:t>All non-Malaysians are required to pay a Tourism Tax of MYR 10 nett per room per night, not included in the rate above.</w:t>
            </w:r>
          </w:p>
        </w:tc>
      </w:tr>
      <w:tr w:rsidR="00412052" w:rsidRPr="00917B2B" w14:paraId="673C53FF" w14:textId="77777777" w:rsidTr="00412052">
        <w:trPr>
          <w:trHeight w:val="363"/>
        </w:trPr>
        <w:tc>
          <w:tcPr>
            <w:tcW w:w="11213" w:type="dxa"/>
            <w:gridSpan w:val="21"/>
            <w:tcBorders>
              <w:top w:val="nil"/>
              <w:left w:val="nil"/>
              <w:bottom w:val="nil"/>
            </w:tcBorders>
            <w:noWrap/>
            <w:vAlign w:val="center"/>
          </w:tcPr>
          <w:p w14:paraId="6BDBB85A" w14:textId="507B9786" w:rsidR="00412052" w:rsidRPr="00917B2B" w:rsidRDefault="00940C4E" w:rsidP="00132C33">
            <w:pPr>
              <w:spacing w:after="0" w:line="276" w:lineRule="auto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  <w:r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 xml:space="preserve">* </w:t>
            </w:r>
            <w:r w:rsidRPr="00940C4E"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>Room rates quot</w:t>
            </w:r>
            <w:r w:rsidR="00132C33"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 xml:space="preserve">ed are for guests attending </w:t>
            </w:r>
            <w:r w:rsidR="00B014E9"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>the</w:t>
            </w:r>
            <w:r w:rsidR="00132C33"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 xml:space="preserve"> International Malaysia Law Conference (ILMC</w:t>
            </w:r>
            <w:r w:rsidR="00B014E9"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>)</w:t>
            </w:r>
            <w:r>
              <w:rPr>
                <w:rFonts w:ascii="Trebuchet MS" w:eastAsia="Times New Roman" w:hAnsi="Trebuchet MS" w:cs="Times New Roman"/>
                <w:bCs/>
                <w:i/>
                <w:color w:val="000000"/>
                <w:sz w:val="20"/>
                <w:szCs w:val="20"/>
                <w:lang w:eastAsia="en-MY"/>
              </w:rPr>
              <w:t xml:space="preserve"> </w:t>
            </w:r>
            <w:r w:rsidRPr="00940C4E"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>(</w:t>
            </w:r>
            <w:r w:rsidRPr="00B014E9"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u w:val="single"/>
                <w:lang w:eastAsia="en-MY"/>
              </w:rPr>
              <w:t>Pre- and Post-Event</w:t>
            </w:r>
            <w:r w:rsidRPr="00940C4E"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>).</w:t>
            </w:r>
          </w:p>
        </w:tc>
      </w:tr>
      <w:tr w:rsidR="00412052" w:rsidRPr="00917B2B" w14:paraId="02406040" w14:textId="77777777" w:rsidTr="00412052">
        <w:trPr>
          <w:trHeight w:val="363"/>
        </w:trPr>
        <w:tc>
          <w:tcPr>
            <w:tcW w:w="11213" w:type="dxa"/>
            <w:gridSpan w:val="21"/>
            <w:tcBorders>
              <w:top w:val="nil"/>
              <w:left w:val="nil"/>
              <w:bottom w:val="nil"/>
            </w:tcBorders>
            <w:noWrap/>
            <w:vAlign w:val="center"/>
          </w:tcPr>
          <w:p w14:paraId="106F4EDB" w14:textId="329B6A07" w:rsidR="00412052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 xml:space="preserve">*Room rates quoted are inclusive of </w:t>
            </w:r>
            <w:r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 xml:space="preserve">1 or 2 daily </w:t>
            </w:r>
            <w:r w:rsidRPr="00917B2B"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>buffet breakfast and wireless internet access.</w:t>
            </w:r>
          </w:p>
          <w:p w14:paraId="51C27C2B" w14:textId="6250034C" w:rsidR="001F2858" w:rsidRPr="001F2858" w:rsidRDefault="001F2858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u w:val="single"/>
                <w:lang w:eastAsia="en-MY"/>
              </w:rPr>
            </w:pPr>
            <w:r w:rsidRPr="001F2858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u w:val="single"/>
                <w:lang w:eastAsia="en-MY"/>
              </w:rPr>
              <w:t>CANCELLATION POLICY</w:t>
            </w:r>
          </w:p>
          <w:p w14:paraId="1930ECA5" w14:textId="77777777" w:rsidR="00412052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  <w:r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>*</w:t>
            </w:r>
            <w:r w:rsidRPr="001F2858">
              <w:rPr>
                <w:rFonts w:ascii="Trebuchet MS" w:eastAsia="Times New Roman" w:hAnsi="Trebuchet MS" w:cs="Times New Roman"/>
                <w:bCs/>
                <w:i/>
                <w:color w:val="000000"/>
                <w:sz w:val="20"/>
                <w:szCs w:val="20"/>
                <w:lang w:eastAsia="en-MY"/>
              </w:rPr>
              <w:t>Amendments and cancellations shall be made at least 7 days prior to the arrival date, to avoid from any penalty charges</w:t>
            </w:r>
            <w:r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>.</w:t>
            </w:r>
          </w:p>
          <w:p w14:paraId="04F33B8E" w14:textId="77777777" w:rsidR="00412052" w:rsidRPr="001F2858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Cs/>
                <w:i/>
                <w:color w:val="000000"/>
                <w:sz w:val="20"/>
                <w:szCs w:val="20"/>
                <w:lang w:eastAsia="en-MY"/>
              </w:rPr>
            </w:pPr>
            <w:r w:rsidRPr="001F2858">
              <w:rPr>
                <w:rFonts w:ascii="Trebuchet MS" w:eastAsia="Times New Roman" w:hAnsi="Trebuchet MS" w:cs="Times New Roman"/>
                <w:bCs/>
                <w:i/>
                <w:color w:val="000000"/>
                <w:sz w:val="20"/>
                <w:szCs w:val="20"/>
                <w:lang w:eastAsia="en-MY"/>
              </w:rPr>
              <w:t>*Cancellations made less than 7 days are subjected to full stay penalty charges.</w:t>
            </w:r>
          </w:p>
        </w:tc>
      </w:tr>
      <w:tr w:rsidR="00412052" w:rsidRPr="00917B2B" w14:paraId="2F6EDA6E" w14:textId="77777777" w:rsidTr="00412052">
        <w:trPr>
          <w:trHeight w:val="363"/>
        </w:trPr>
        <w:tc>
          <w:tcPr>
            <w:tcW w:w="11213" w:type="dxa"/>
            <w:gridSpan w:val="21"/>
            <w:tcBorders>
              <w:top w:val="nil"/>
              <w:left w:val="nil"/>
              <w:right w:val="nil"/>
            </w:tcBorders>
            <w:noWrap/>
            <w:vAlign w:val="center"/>
          </w:tcPr>
          <w:p w14:paraId="7AB92A6C" w14:textId="77777777" w:rsidR="00412052" w:rsidRPr="00447625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8"/>
                <w:szCs w:val="8"/>
                <w:lang w:eastAsia="en-MY"/>
              </w:rPr>
            </w:pPr>
          </w:p>
          <w:p w14:paraId="2C9D73C3" w14:textId="77777777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  <w:t>Guarantee Method (Please complete to guarantee your reservation) :</w:t>
            </w:r>
          </w:p>
        </w:tc>
      </w:tr>
      <w:tr w:rsidR="00412052" w:rsidRPr="00917B2B" w14:paraId="1702C9E1" w14:textId="77777777" w:rsidTr="00412052">
        <w:trPr>
          <w:gridAfter w:val="1"/>
          <w:wAfter w:w="641" w:type="dxa"/>
          <w:trHeight w:val="352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E7897" w14:textId="77777777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  <w:t>Credit Card Type :</w:t>
            </w:r>
          </w:p>
        </w:tc>
        <w:tc>
          <w:tcPr>
            <w:tcW w:w="577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8250F67" w14:textId="77777777" w:rsidR="00412052" w:rsidRPr="00917B2B" w:rsidRDefault="00412052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>Visa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8E08" w14:textId="77777777" w:rsidR="00412052" w:rsidRPr="00917B2B" w:rsidRDefault="00412052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432" w:type="dxa"/>
            <w:tcBorders>
              <w:left w:val="single" w:sz="4" w:space="0" w:color="auto"/>
              <w:right w:val="nil"/>
            </w:tcBorders>
            <w:vAlign w:val="center"/>
          </w:tcPr>
          <w:p w14:paraId="12717172" w14:textId="77777777" w:rsidR="00412052" w:rsidRPr="00917B2B" w:rsidRDefault="00412052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811" w:type="dxa"/>
            <w:tcBorders>
              <w:left w:val="nil"/>
              <w:right w:val="single" w:sz="4" w:space="0" w:color="auto"/>
            </w:tcBorders>
            <w:vAlign w:val="center"/>
          </w:tcPr>
          <w:p w14:paraId="2519E028" w14:textId="77777777" w:rsidR="00412052" w:rsidRPr="00917B2B" w:rsidRDefault="00412052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>Master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2BC8" w14:textId="77777777" w:rsidR="00412052" w:rsidRPr="00917B2B" w:rsidRDefault="00412052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323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16D17BEA" w14:textId="77777777" w:rsidR="00412052" w:rsidRPr="00917B2B" w:rsidRDefault="00412052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694" w:type="dxa"/>
            <w:tcBorders>
              <w:left w:val="nil"/>
            </w:tcBorders>
            <w:vAlign w:val="center"/>
          </w:tcPr>
          <w:p w14:paraId="7D8B74FB" w14:textId="77777777" w:rsidR="00412052" w:rsidRPr="00917B2B" w:rsidRDefault="00412052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634" w:type="dxa"/>
            <w:vAlign w:val="center"/>
          </w:tcPr>
          <w:p w14:paraId="6A13AB21" w14:textId="77777777" w:rsidR="00412052" w:rsidRPr="00917B2B" w:rsidRDefault="00412052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741" w:type="dxa"/>
            <w:gridSpan w:val="3"/>
            <w:tcBorders>
              <w:left w:val="nil"/>
              <w:right w:val="nil"/>
            </w:tcBorders>
            <w:vAlign w:val="center"/>
          </w:tcPr>
          <w:p w14:paraId="0F990B33" w14:textId="77777777" w:rsidR="00412052" w:rsidRPr="00917B2B" w:rsidRDefault="00412052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384" w:type="dxa"/>
            <w:tcBorders>
              <w:left w:val="nil"/>
            </w:tcBorders>
            <w:vAlign w:val="center"/>
          </w:tcPr>
          <w:p w14:paraId="7D4F60D1" w14:textId="77777777" w:rsidR="00412052" w:rsidRPr="00917B2B" w:rsidRDefault="00412052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638" w:type="dxa"/>
            <w:vAlign w:val="center"/>
          </w:tcPr>
          <w:p w14:paraId="69422217" w14:textId="77777777" w:rsidR="00412052" w:rsidRPr="00917B2B" w:rsidRDefault="00412052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234" w:type="dxa"/>
            <w:tcBorders>
              <w:left w:val="nil"/>
              <w:right w:val="nil"/>
            </w:tcBorders>
            <w:vAlign w:val="center"/>
          </w:tcPr>
          <w:p w14:paraId="2922C96A" w14:textId="77777777" w:rsidR="00412052" w:rsidRPr="00917B2B" w:rsidRDefault="00412052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3695A10E" w14:textId="77777777" w:rsidR="00412052" w:rsidRPr="00917B2B" w:rsidRDefault="00412052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255" w:type="dxa"/>
            <w:tcBorders>
              <w:right w:val="nil"/>
            </w:tcBorders>
            <w:vAlign w:val="center"/>
          </w:tcPr>
          <w:p w14:paraId="25505CBF" w14:textId="77777777" w:rsidR="00412052" w:rsidRPr="00917B2B" w:rsidRDefault="00412052" w:rsidP="00412052">
            <w:pPr>
              <w:spacing w:after="0" w:line="276" w:lineRule="auto"/>
              <w:jc w:val="center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</w:p>
        </w:tc>
      </w:tr>
      <w:tr w:rsidR="00412052" w:rsidRPr="00917B2B" w14:paraId="7F50ABB8" w14:textId="77777777" w:rsidTr="00412052">
        <w:trPr>
          <w:trHeight w:val="352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782F2" w14:textId="77777777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  <w:t>Card Holder’s Name :</w:t>
            </w:r>
          </w:p>
        </w:tc>
        <w:tc>
          <w:tcPr>
            <w:tcW w:w="8519" w:type="dxa"/>
            <w:gridSpan w:val="19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78375F51" w14:textId="77777777" w:rsidR="00412052" w:rsidRPr="00917B2B" w:rsidRDefault="00412052" w:rsidP="00412052">
            <w:pPr>
              <w:spacing w:after="0" w:line="276" w:lineRule="auto"/>
              <w:jc w:val="right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>(As appear</w:t>
            </w:r>
            <w:r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>ed</w:t>
            </w:r>
            <w:r w:rsidRPr="00917B2B"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  <w:t xml:space="preserve"> in your credit card)</w:t>
            </w:r>
          </w:p>
        </w:tc>
      </w:tr>
      <w:tr w:rsidR="00412052" w:rsidRPr="00917B2B" w14:paraId="062FDC4C" w14:textId="77777777" w:rsidTr="00412052">
        <w:trPr>
          <w:trHeight w:val="352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8B771" w14:textId="77777777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  <w:t>Credit Card Number :</w:t>
            </w:r>
          </w:p>
        </w:tc>
        <w:tc>
          <w:tcPr>
            <w:tcW w:w="851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023ECC" w14:textId="77777777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</w:p>
        </w:tc>
      </w:tr>
      <w:tr w:rsidR="00412052" w:rsidRPr="00917B2B" w14:paraId="004542C0" w14:textId="77777777" w:rsidTr="00412052">
        <w:trPr>
          <w:trHeight w:val="352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30E52" w14:textId="77777777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en-MY"/>
              </w:rPr>
              <w:t>Credit Card Expiry Date :</w:t>
            </w:r>
          </w:p>
        </w:tc>
        <w:tc>
          <w:tcPr>
            <w:tcW w:w="851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E96144" w14:textId="77777777" w:rsidR="00412052" w:rsidRPr="00917B2B" w:rsidRDefault="00412052" w:rsidP="00412052">
            <w:pPr>
              <w:spacing w:after="0" w:line="276" w:lineRule="auto"/>
              <w:rPr>
                <w:rFonts w:ascii="Trebuchet MS" w:eastAsia="Times New Roman" w:hAnsi="Trebuchet MS" w:cs="Times New Roman"/>
                <w:bCs/>
                <w:color w:val="000000"/>
                <w:sz w:val="20"/>
                <w:szCs w:val="20"/>
                <w:lang w:eastAsia="en-MY"/>
              </w:rPr>
            </w:pPr>
          </w:p>
        </w:tc>
      </w:tr>
      <w:tr w:rsidR="00412052" w:rsidRPr="00917B2B" w14:paraId="1FE93ACD" w14:textId="77777777" w:rsidTr="00412052">
        <w:trPr>
          <w:trHeight w:val="352"/>
        </w:trPr>
        <w:tc>
          <w:tcPr>
            <w:tcW w:w="11213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E7971" w14:textId="77777777" w:rsidR="00412052" w:rsidRPr="00447625" w:rsidRDefault="00412052" w:rsidP="0044762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Cs/>
                <w:i/>
                <w:color w:val="000000"/>
                <w:sz w:val="10"/>
                <w:szCs w:val="10"/>
                <w:lang w:eastAsia="en-MY"/>
              </w:rPr>
            </w:pPr>
          </w:p>
          <w:p w14:paraId="06378338" w14:textId="77777777" w:rsidR="00940C4E" w:rsidRDefault="00412052" w:rsidP="0044762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Cs/>
                <w:i/>
                <w:color w:val="000000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Cs/>
                <w:i/>
                <w:color w:val="000000"/>
                <w:sz w:val="20"/>
                <w:szCs w:val="20"/>
                <w:lang w:eastAsia="en-MY"/>
              </w:rPr>
              <w:t>**Sofitel Kuala Lumpur Damansara is authorized to charge your credit card without signature,</w:t>
            </w:r>
          </w:p>
          <w:p w14:paraId="02EE8E4D" w14:textId="18E1A784" w:rsidR="00412052" w:rsidRDefault="00412052" w:rsidP="0044762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Cs/>
                <w:i/>
                <w:color w:val="000000"/>
                <w:sz w:val="20"/>
                <w:szCs w:val="20"/>
                <w:lang w:eastAsia="en-MY"/>
              </w:rPr>
            </w:pPr>
            <w:r w:rsidRPr="00917B2B">
              <w:rPr>
                <w:rFonts w:ascii="Trebuchet MS" w:eastAsia="Times New Roman" w:hAnsi="Trebuchet MS" w:cs="Times New Roman"/>
                <w:bCs/>
                <w:i/>
                <w:color w:val="000000"/>
                <w:sz w:val="20"/>
                <w:szCs w:val="20"/>
                <w:lang w:eastAsia="en-MY"/>
              </w:rPr>
              <w:t>if there is any cancellation or no-show charge.</w:t>
            </w:r>
          </w:p>
          <w:p w14:paraId="3825DF03" w14:textId="53230E75" w:rsidR="00447625" w:rsidRPr="00917B2B" w:rsidRDefault="00447625" w:rsidP="0044762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Cs/>
                <w:i/>
                <w:color w:val="000000"/>
                <w:sz w:val="20"/>
                <w:szCs w:val="20"/>
                <w:lang w:eastAsia="en-MY"/>
              </w:rPr>
            </w:pPr>
          </w:p>
        </w:tc>
      </w:tr>
    </w:tbl>
    <w:p w14:paraId="13FDCC56" w14:textId="77777777" w:rsidR="00B014E9" w:rsidRDefault="00B014E9" w:rsidP="00447625">
      <w:pPr>
        <w:tabs>
          <w:tab w:val="left" w:pos="360"/>
        </w:tabs>
        <w:spacing w:after="0" w:line="240" w:lineRule="auto"/>
        <w:ind w:hanging="567"/>
        <w:jc w:val="center"/>
        <w:rPr>
          <w:rFonts w:ascii="Trebuchet MS" w:hAnsi="Trebuchet MS" w:cs="Microsoft Sans Serif"/>
          <w:b/>
          <w:sz w:val="18"/>
          <w:szCs w:val="18"/>
        </w:rPr>
      </w:pPr>
    </w:p>
    <w:p w14:paraId="001506F8" w14:textId="77777777" w:rsidR="00B014E9" w:rsidRDefault="00B014E9" w:rsidP="00447625">
      <w:pPr>
        <w:tabs>
          <w:tab w:val="left" w:pos="360"/>
        </w:tabs>
        <w:spacing w:after="0" w:line="240" w:lineRule="auto"/>
        <w:ind w:hanging="567"/>
        <w:jc w:val="center"/>
        <w:rPr>
          <w:rFonts w:ascii="Trebuchet MS" w:hAnsi="Trebuchet MS" w:cs="Microsoft Sans Serif"/>
          <w:b/>
          <w:sz w:val="18"/>
          <w:szCs w:val="18"/>
        </w:rPr>
      </w:pPr>
    </w:p>
    <w:p w14:paraId="37A858CF" w14:textId="77777777" w:rsidR="00B014E9" w:rsidRDefault="00B014E9" w:rsidP="00447625">
      <w:pPr>
        <w:tabs>
          <w:tab w:val="left" w:pos="360"/>
        </w:tabs>
        <w:spacing w:after="0" w:line="240" w:lineRule="auto"/>
        <w:ind w:hanging="567"/>
        <w:jc w:val="center"/>
        <w:rPr>
          <w:rFonts w:ascii="Trebuchet MS" w:hAnsi="Trebuchet MS" w:cs="Microsoft Sans Serif"/>
          <w:b/>
          <w:sz w:val="18"/>
          <w:szCs w:val="18"/>
        </w:rPr>
      </w:pPr>
    </w:p>
    <w:p w14:paraId="542F226D" w14:textId="77777777" w:rsidR="00B014E9" w:rsidRDefault="00B014E9" w:rsidP="00447625">
      <w:pPr>
        <w:tabs>
          <w:tab w:val="left" w:pos="360"/>
        </w:tabs>
        <w:spacing w:after="0" w:line="240" w:lineRule="auto"/>
        <w:ind w:hanging="567"/>
        <w:jc w:val="center"/>
        <w:rPr>
          <w:rFonts w:ascii="Trebuchet MS" w:hAnsi="Trebuchet MS" w:cs="Microsoft Sans Serif"/>
          <w:b/>
          <w:sz w:val="18"/>
          <w:szCs w:val="18"/>
        </w:rPr>
      </w:pPr>
    </w:p>
    <w:p w14:paraId="02087AC2" w14:textId="05A98A66" w:rsidR="00F76BE5" w:rsidRPr="00412052" w:rsidRDefault="003B2E51" w:rsidP="00447625">
      <w:pPr>
        <w:tabs>
          <w:tab w:val="left" w:pos="360"/>
        </w:tabs>
        <w:spacing w:after="0" w:line="240" w:lineRule="auto"/>
        <w:ind w:hanging="567"/>
        <w:jc w:val="center"/>
        <w:rPr>
          <w:rFonts w:ascii="Trebuchet MS" w:hAnsi="Trebuchet MS" w:cs="Microsoft Sans Serif"/>
          <w:b/>
          <w:sz w:val="18"/>
          <w:szCs w:val="18"/>
        </w:rPr>
      </w:pPr>
      <w:r w:rsidRPr="00412052">
        <w:rPr>
          <w:rFonts w:ascii="Trebuchet MS" w:hAnsi="Trebuchet MS" w:cs="Microsoft Sans Serif"/>
          <w:b/>
          <w:sz w:val="18"/>
          <w:szCs w:val="18"/>
        </w:rPr>
        <w:t xml:space="preserve">EMAIL HOTEL RESERVATION BEFORE </w:t>
      </w:r>
    </w:p>
    <w:p w14:paraId="1A5A0FA3" w14:textId="77777777" w:rsidR="00A05EE1" w:rsidRPr="00412052" w:rsidRDefault="00A05EE1" w:rsidP="00447625">
      <w:pPr>
        <w:tabs>
          <w:tab w:val="left" w:pos="360"/>
        </w:tabs>
        <w:spacing w:after="0" w:line="240" w:lineRule="auto"/>
        <w:ind w:hanging="562"/>
        <w:jc w:val="center"/>
        <w:rPr>
          <w:rFonts w:ascii="Trebuchet MS" w:hAnsi="Trebuchet MS" w:cs="Microsoft Sans Serif"/>
          <w:b/>
          <w:sz w:val="18"/>
          <w:szCs w:val="18"/>
        </w:rPr>
      </w:pPr>
      <w:r w:rsidRPr="00412052">
        <w:rPr>
          <w:rFonts w:ascii="Trebuchet MS" w:hAnsi="Trebuchet MS" w:cs="Microsoft Sans Serif"/>
          <w:b/>
          <w:sz w:val="18"/>
          <w:szCs w:val="18"/>
        </w:rPr>
        <w:t>Reservations Department</w:t>
      </w:r>
    </w:p>
    <w:p w14:paraId="0C16ABAC" w14:textId="77777777" w:rsidR="00A05EE1" w:rsidRPr="00412052" w:rsidRDefault="00C15AB0" w:rsidP="00447625">
      <w:pPr>
        <w:tabs>
          <w:tab w:val="left" w:pos="360"/>
        </w:tabs>
        <w:spacing w:after="0" w:line="240" w:lineRule="auto"/>
        <w:ind w:hanging="562"/>
        <w:jc w:val="center"/>
        <w:rPr>
          <w:rFonts w:ascii="Trebuchet MS" w:hAnsi="Trebuchet MS" w:cs="Microsoft Sans Serif"/>
          <w:b/>
          <w:sz w:val="18"/>
          <w:szCs w:val="18"/>
        </w:rPr>
      </w:pPr>
      <w:r w:rsidRPr="00412052">
        <w:rPr>
          <w:rFonts w:ascii="Trebuchet MS" w:hAnsi="Trebuchet MS" w:cs="Microsoft Sans Serif"/>
          <w:b/>
          <w:sz w:val="18"/>
          <w:szCs w:val="18"/>
        </w:rPr>
        <w:t>Sofitel Kuala Lumpur Damansara</w:t>
      </w:r>
    </w:p>
    <w:p w14:paraId="5CC4AC97" w14:textId="77777777" w:rsidR="00A05EE1" w:rsidRPr="00412052" w:rsidRDefault="00A05EE1" w:rsidP="00447625">
      <w:pPr>
        <w:tabs>
          <w:tab w:val="left" w:pos="360"/>
        </w:tabs>
        <w:spacing w:after="0" w:line="240" w:lineRule="auto"/>
        <w:ind w:hanging="562"/>
        <w:jc w:val="center"/>
        <w:rPr>
          <w:rFonts w:ascii="Trebuchet MS" w:hAnsi="Trebuchet MS" w:cs="Microsoft Sans Serif"/>
          <w:b/>
          <w:sz w:val="18"/>
          <w:szCs w:val="18"/>
        </w:rPr>
      </w:pPr>
      <w:r w:rsidRPr="00412052">
        <w:rPr>
          <w:rFonts w:ascii="Trebuchet MS" w:hAnsi="Trebuchet MS" w:cs="Microsoft Sans Serif"/>
          <w:b/>
          <w:sz w:val="18"/>
          <w:szCs w:val="18"/>
        </w:rPr>
        <w:t xml:space="preserve">No </w:t>
      </w:r>
      <w:r w:rsidR="00C15AB0" w:rsidRPr="00412052">
        <w:rPr>
          <w:rFonts w:ascii="Trebuchet MS" w:hAnsi="Trebuchet MS" w:cs="Microsoft Sans Serif"/>
          <w:b/>
          <w:sz w:val="18"/>
          <w:szCs w:val="18"/>
        </w:rPr>
        <w:t>6</w:t>
      </w:r>
      <w:r w:rsidRPr="00412052">
        <w:rPr>
          <w:rFonts w:ascii="Trebuchet MS" w:hAnsi="Trebuchet MS" w:cs="Microsoft Sans Serif"/>
          <w:b/>
          <w:sz w:val="18"/>
          <w:szCs w:val="18"/>
        </w:rPr>
        <w:t xml:space="preserve">, Jalan </w:t>
      </w:r>
      <w:r w:rsidR="00C15AB0" w:rsidRPr="00412052">
        <w:rPr>
          <w:rFonts w:ascii="Trebuchet MS" w:hAnsi="Trebuchet MS" w:cs="Microsoft Sans Serif"/>
          <w:b/>
          <w:sz w:val="18"/>
          <w:szCs w:val="18"/>
        </w:rPr>
        <w:t>Damanlela</w:t>
      </w:r>
      <w:r w:rsidR="006323A4" w:rsidRPr="00412052">
        <w:rPr>
          <w:rFonts w:ascii="Trebuchet MS" w:hAnsi="Trebuchet MS" w:cs="Microsoft Sans Serif"/>
          <w:b/>
          <w:sz w:val="18"/>
          <w:szCs w:val="18"/>
        </w:rPr>
        <w:t xml:space="preserve">, </w:t>
      </w:r>
      <w:r w:rsidR="00C15AB0" w:rsidRPr="00412052">
        <w:rPr>
          <w:rFonts w:ascii="Trebuchet MS" w:hAnsi="Trebuchet MS" w:cs="Microsoft Sans Serif"/>
          <w:b/>
          <w:sz w:val="18"/>
          <w:szCs w:val="18"/>
        </w:rPr>
        <w:t>Bukit Damansara</w:t>
      </w:r>
    </w:p>
    <w:p w14:paraId="1AB8A361" w14:textId="4B6B4720" w:rsidR="00A05EE1" w:rsidRPr="00447625" w:rsidRDefault="00C15AB0" w:rsidP="003B4D36">
      <w:pPr>
        <w:tabs>
          <w:tab w:val="left" w:pos="360"/>
        </w:tabs>
        <w:spacing w:after="0" w:line="240" w:lineRule="auto"/>
        <w:ind w:hanging="562"/>
        <w:jc w:val="center"/>
        <w:rPr>
          <w:rFonts w:ascii="Trebuchet MS" w:hAnsi="Trebuchet MS" w:cs="Microsoft Sans Serif"/>
          <w:b/>
          <w:sz w:val="6"/>
          <w:szCs w:val="6"/>
        </w:rPr>
      </w:pPr>
      <w:r w:rsidRPr="00412052">
        <w:rPr>
          <w:rFonts w:ascii="Trebuchet MS" w:hAnsi="Trebuchet MS" w:cs="Microsoft Sans Serif"/>
          <w:b/>
          <w:sz w:val="18"/>
          <w:szCs w:val="18"/>
        </w:rPr>
        <w:t>5</w:t>
      </w:r>
      <w:r w:rsidR="00A05EE1" w:rsidRPr="00412052">
        <w:rPr>
          <w:rFonts w:ascii="Trebuchet MS" w:hAnsi="Trebuchet MS" w:cs="Microsoft Sans Serif"/>
          <w:b/>
          <w:sz w:val="18"/>
          <w:szCs w:val="18"/>
        </w:rPr>
        <w:t>0</w:t>
      </w:r>
      <w:r w:rsidRPr="00412052">
        <w:rPr>
          <w:rFonts w:ascii="Trebuchet MS" w:hAnsi="Trebuchet MS" w:cs="Microsoft Sans Serif"/>
          <w:b/>
          <w:sz w:val="18"/>
          <w:szCs w:val="18"/>
        </w:rPr>
        <w:t>490</w:t>
      </w:r>
      <w:r w:rsidR="00A05EE1" w:rsidRPr="00412052">
        <w:rPr>
          <w:rFonts w:ascii="Trebuchet MS" w:hAnsi="Trebuchet MS" w:cs="Microsoft Sans Serif"/>
          <w:b/>
          <w:sz w:val="18"/>
          <w:szCs w:val="18"/>
        </w:rPr>
        <w:t xml:space="preserve"> Kuala Lumpur</w:t>
      </w:r>
    </w:p>
    <w:p w14:paraId="68BCA298" w14:textId="40B46B70" w:rsidR="00A05EE1" w:rsidRPr="00412052" w:rsidRDefault="00A05EE1" w:rsidP="007F4867">
      <w:pPr>
        <w:tabs>
          <w:tab w:val="left" w:pos="360"/>
        </w:tabs>
        <w:spacing w:after="0"/>
        <w:ind w:hanging="562"/>
        <w:jc w:val="center"/>
        <w:rPr>
          <w:rFonts w:ascii="Trebuchet MS" w:hAnsi="Trebuchet MS" w:cs="Microsoft Sans Serif"/>
          <w:b/>
          <w:sz w:val="18"/>
          <w:szCs w:val="18"/>
        </w:rPr>
      </w:pPr>
      <w:r w:rsidRPr="00412052">
        <w:rPr>
          <w:rFonts w:ascii="Trebuchet MS" w:hAnsi="Trebuchet MS" w:cs="Microsoft Sans Serif"/>
          <w:b/>
          <w:sz w:val="18"/>
          <w:szCs w:val="18"/>
        </w:rPr>
        <w:t>Contact Number: +603 2</w:t>
      </w:r>
      <w:r w:rsidR="00C15AB0" w:rsidRPr="00412052">
        <w:rPr>
          <w:rFonts w:ascii="Trebuchet MS" w:hAnsi="Trebuchet MS" w:cs="Microsoft Sans Serif"/>
          <w:b/>
          <w:sz w:val="18"/>
          <w:szCs w:val="18"/>
        </w:rPr>
        <w:t>720</w:t>
      </w:r>
      <w:r w:rsidRPr="00412052">
        <w:rPr>
          <w:rFonts w:ascii="Trebuchet MS" w:hAnsi="Trebuchet MS" w:cs="Microsoft Sans Serif"/>
          <w:b/>
          <w:sz w:val="18"/>
          <w:szCs w:val="18"/>
        </w:rPr>
        <w:t xml:space="preserve"> </w:t>
      </w:r>
      <w:r w:rsidR="00C15AB0" w:rsidRPr="00412052">
        <w:rPr>
          <w:rFonts w:ascii="Trebuchet MS" w:hAnsi="Trebuchet MS" w:cs="Microsoft Sans Serif"/>
          <w:b/>
          <w:sz w:val="18"/>
          <w:szCs w:val="18"/>
        </w:rPr>
        <w:t>6688</w:t>
      </w:r>
      <w:r w:rsidR="00447625">
        <w:rPr>
          <w:rFonts w:ascii="Trebuchet MS" w:hAnsi="Trebuchet MS" w:cs="Microsoft Sans Serif"/>
          <w:b/>
          <w:sz w:val="18"/>
          <w:szCs w:val="18"/>
        </w:rPr>
        <w:t xml:space="preserve"> </w:t>
      </w:r>
      <w:r w:rsidRPr="00412052">
        <w:rPr>
          <w:rFonts w:ascii="Trebuchet MS" w:hAnsi="Trebuchet MS" w:cs="Microsoft Sans Serif"/>
          <w:b/>
          <w:sz w:val="18"/>
          <w:szCs w:val="18"/>
        </w:rPr>
        <w:t xml:space="preserve">Contact Email: </w:t>
      </w:r>
      <w:hyperlink r:id="rId11" w:history="1">
        <w:r w:rsidR="003864D9" w:rsidRPr="00B014E9">
          <w:rPr>
            <w:rStyle w:val="Hyperlink"/>
            <w:rFonts w:ascii="Trebuchet MS" w:hAnsi="Trebuchet MS" w:cs="Microsoft Sans Serif"/>
            <w:b/>
            <w:sz w:val="18"/>
            <w:szCs w:val="18"/>
            <w:u w:val="none"/>
          </w:rPr>
          <w:t>HA123-re@sofitel.com</w:t>
        </w:r>
      </w:hyperlink>
      <w:r w:rsidR="00B014E9" w:rsidRPr="00B014E9">
        <w:rPr>
          <w:rStyle w:val="Hyperlink"/>
          <w:rFonts w:ascii="Trebuchet MS" w:hAnsi="Trebuchet MS" w:cs="Microsoft Sans Serif"/>
          <w:b/>
          <w:sz w:val="18"/>
          <w:szCs w:val="18"/>
          <w:u w:val="none"/>
        </w:rPr>
        <w:t xml:space="preserve"> / </w:t>
      </w:r>
      <w:hyperlink r:id="rId12" w:history="1">
        <w:r w:rsidR="00B014E9" w:rsidRPr="00491A46">
          <w:rPr>
            <w:rStyle w:val="Hyperlink"/>
            <w:rFonts w:ascii="Trebuchet MS" w:hAnsi="Trebuchet MS" w:cs="Microsoft Sans Serif"/>
            <w:b/>
            <w:sz w:val="18"/>
            <w:szCs w:val="18"/>
          </w:rPr>
          <w:t>kalaa.rajoo@sofitel.com</w:t>
        </w:r>
      </w:hyperlink>
      <w:bookmarkStart w:id="0" w:name="_GoBack"/>
      <w:bookmarkEnd w:id="0"/>
      <w:r w:rsidR="00B014E9">
        <w:rPr>
          <w:rStyle w:val="Hyperlink"/>
          <w:rFonts w:ascii="Trebuchet MS" w:hAnsi="Trebuchet MS" w:cs="Microsoft Sans Serif"/>
          <w:b/>
          <w:sz w:val="18"/>
          <w:szCs w:val="18"/>
          <w:u w:val="none"/>
        </w:rPr>
        <w:t xml:space="preserve"> </w:t>
      </w:r>
    </w:p>
    <w:sectPr w:rsidR="00A05EE1" w:rsidRPr="00412052" w:rsidSect="00F7500D">
      <w:headerReference w:type="default" r:id="rId13"/>
      <w:footerReference w:type="default" r:id="rId14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7A274" w14:textId="77777777" w:rsidR="00C471C9" w:rsidRDefault="00C471C9" w:rsidP="007B1DC9">
      <w:pPr>
        <w:spacing w:after="0" w:line="240" w:lineRule="auto"/>
      </w:pPr>
      <w:r>
        <w:separator/>
      </w:r>
    </w:p>
  </w:endnote>
  <w:endnote w:type="continuationSeparator" w:id="0">
    <w:p w14:paraId="47A96E70" w14:textId="77777777" w:rsidR="00C471C9" w:rsidRDefault="00C471C9" w:rsidP="007B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93D04" w14:textId="77777777" w:rsidR="007B1DC9" w:rsidRPr="00903F8E" w:rsidRDefault="007B1DC9" w:rsidP="00903F8E">
    <w:pPr>
      <w:spacing w:after="0"/>
      <w:ind w:left="476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3AA3BD" w14:textId="77777777" w:rsidR="00C471C9" w:rsidRDefault="00C471C9" w:rsidP="007B1DC9">
      <w:pPr>
        <w:spacing w:after="0" w:line="240" w:lineRule="auto"/>
      </w:pPr>
      <w:r>
        <w:separator/>
      </w:r>
    </w:p>
  </w:footnote>
  <w:footnote w:type="continuationSeparator" w:id="0">
    <w:p w14:paraId="56F172B4" w14:textId="77777777" w:rsidR="00C471C9" w:rsidRDefault="00C471C9" w:rsidP="007B1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7EBBF" w14:textId="0A4DA097" w:rsidR="002931F7" w:rsidRDefault="00412052" w:rsidP="0087187E">
    <w:pPr>
      <w:pStyle w:val="Header"/>
      <w:jc w:val="center"/>
    </w:pPr>
    <w:r w:rsidRPr="006F4E58">
      <w:rPr>
        <w:rFonts w:ascii="Verdana" w:hAnsi="Verdana"/>
        <w:b/>
        <w:caps/>
        <w:noProof/>
        <w:sz w:val="20"/>
        <w:szCs w:val="44"/>
        <w:lang w:eastAsia="en-MY"/>
      </w:rPr>
      <w:drawing>
        <wp:inline distT="0" distB="0" distL="0" distR="0" wp14:anchorId="7AFA3EEA" wp14:editId="1CC2629D">
          <wp:extent cx="1760855" cy="402590"/>
          <wp:effectExtent l="0" t="0" r="0" b="0"/>
          <wp:docPr id="1" name="Picture 1" descr="A picture containing text, clo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A picture containing text, cloc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855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FA5A58" w14:textId="77777777" w:rsidR="0087187E" w:rsidRPr="007F4867" w:rsidRDefault="0087187E" w:rsidP="0087187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43A5B"/>
    <w:multiLevelType w:val="hybridMultilevel"/>
    <w:tmpl w:val="C6B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4E4B68"/>
    <w:multiLevelType w:val="hybridMultilevel"/>
    <w:tmpl w:val="223800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942"/>
    <w:rsid w:val="00001DFC"/>
    <w:rsid w:val="0002719E"/>
    <w:rsid w:val="00031FD4"/>
    <w:rsid w:val="00091CFC"/>
    <w:rsid w:val="000B18D3"/>
    <w:rsid w:val="000B45A0"/>
    <w:rsid w:val="00132C33"/>
    <w:rsid w:val="00145310"/>
    <w:rsid w:val="00152182"/>
    <w:rsid w:val="001565E5"/>
    <w:rsid w:val="001879B8"/>
    <w:rsid w:val="001C28BC"/>
    <w:rsid w:val="001E7462"/>
    <w:rsid w:val="001F2858"/>
    <w:rsid w:val="00217B54"/>
    <w:rsid w:val="002207E4"/>
    <w:rsid w:val="00231D89"/>
    <w:rsid w:val="002622F8"/>
    <w:rsid w:val="00263E3A"/>
    <w:rsid w:val="002931F7"/>
    <w:rsid w:val="002A500F"/>
    <w:rsid w:val="002C7E15"/>
    <w:rsid w:val="002E553E"/>
    <w:rsid w:val="002F0067"/>
    <w:rsid w:val="003130F0"/>
    <w:rsid w:val="00332207"/>
    <w:rsid w:val="00382B26"/>
    <w:rsid w:val="003864D9"/>
    <w:rsid w:val="003A188C"/>
    <w:rsid w:val="003A25A1"/>
    <w:rsid w:val="003B2E51"/>
    <w:rsid w:val="003B4D36"/>
    <w:rsid w:val="003F11C7"/>
    <w:rsid w:val="00412052"/>
    <w:rsid w:val="00447625"/>
    <w:rsid w:val="00464607"/>
    <w:rsid w:val="00471254"/>
    <w:rsid w:val="004B13A2"/>
    <w:rsid w:val="004B6CCA"/>
    <w:rsid w:val="004C7EDC"/>
    <w:rsid w:val="00501A5D"/>
    <w:rsid w:val="005118A7"/>
    <w:rsid w:val="00516E79"/>
    <w:rsid w:val="005733EB"/>
    <w:rsid w:val="005B61E5"/>
    <w:rsid w:val="005D4D7B"/>
    <w:rsid w:val="006019C5"/>
    <w:rsid w:val="0062049B"/>
    <w:rsid w:val="006323A4"/>
    <w:rsid w:val="00664505"/>
    <w:rsid w:val="0066617B"/>
    <w:rsid w:val="006A492A"/>
    <w:rsid w:val="006A7DDB"/>
    <w:rsid w:val="006D267E"/>
    <w:rsid w:val="007B1DC9"/>
    <w:rsid w:val="007D7217"/>
    <w:rsid w:val="007F0A0C"/>
    <w:rsid w:val="007F4867"/>
    <w:rsid w:val="00805779"/>
    <w:rsid w:val="0080622E"/>
    <w:rsid w:val="0087187E"/>
    <w:rsid w:val="00893707"/>
    <w:rsid w:val="008B597F"/>
    <w:rsid w:val="008C683D"/>
    <w:rsid w:val="008D0B80"/>
    <w:rsid w:val="00900963"/>
    <w:rsid w:val="00903F8E"/>
    <w:rsid w:val="00912104"/>
    <w:rsid w:val="00917B2B"/>
    <w:rsid w:val="00940C4E"/>
    <w:rsid w:val="00945DA0"/>
    <w:rsid w:val="00970477"/>
    <w:rsid w:val="009D61A4"/>
    <w:rsid w:val="009E386E"/>
    <w:rsid w:val="00A05EE1"/>
    <w:rsid w:val="00A12F7E"/>
    <w:rsid w:val="00A15DBE"/>
    <w:rsid w:val="00A50383"/>
    <w:rsid w:val="00A6601B"/>
    <w:rsid w:val="00B014E9"/>
    <w:rsid w:val="00B259FA"/>
    <w:rsid w:val="00B40F80"/>
    <w:rsid w:val="00B4570D"/>
    <w:rsid w:val="00B82102"/>
    <w:rsid w:val="00BA5D4C"/>
    <w:rsid w:val="00BD596A"/>
    <w:rsid w:val="00C15AB0"/>
    <w:rsid w:val="00C35FA0"/>
    <w:rsid w:val="00C471C9"/>
    <w:rsid w:val="00C70EFD"/>
    <w:rsid w:val="00C93904"/>
    <w:rsid w:val="00C93D82"/>
    <w:rsid w:val="00CC0889"/>
    <w:rsid w:val="00CD667B"/>
    <w:rsid w:val="00CE10A4"/>
    <w:rsid w:val="00D111EB"/>
    <w:rsid w:val="00D201AF"/>
    <w:rsid w:val="00D277A7"/>
    <w:rsid w:val="00D5529A"/>
    <w:rsid w:val="00E46942"/>
    <w:rsid w:val="00E758D9"/>
    <w:rsid w:val="00ED3738"/>
    <w:rsid w:val="00F17060"/>
    <w:rsid w:val="00F17DBE"/>
    <w:rsid w:val="00F46292"/>
    <w:rsid w:val="00F7500D"/>
    <w:rsid w:val="00F76BE5"/>
    <w:rsid w:val="00F806BE"/>
    <w:rsid w:val="00F873BD"/>
    <w:rsid w:val="00FD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77F3CED"/>
  <w15:chartTrackingRefBased/>
  <w15:docId w15:val="{A0F20243-B8EC-4089-A4AD-481C4C5F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0F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B1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DC9"/>
  </w:style>
  <w:style w:type="paragraph" w:styleId="Footer">
    <w:name w:val="footer"/>
    <w:basedOn w:val="Normal"/>
    <w:link w:val="FooterChar"/>
    <w:uiPriority w:val="99"/>
    <w:unhideWhenUsed/>
    <w:rsid w:val="007B1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DC9"/>
  </w:style>
  <w:style w:type="character" w:styleId="Hyperlink">
    <w:name w:val="Hyperlink"/>
    <w:basedOn w:val="DefaultParagraphFont"/>
    <w:uiPriority w:val="99"/>
    <w:unhideWhenUsed/>
    <w:rsid w:val="00C15AB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40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1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laa.rajoo@sofite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A123-re@sofitel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1487e76-cd78-452a-b0f0-f3a8c011c6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B2794C3C3364A9D2272AC8AF20A43" ma:contentTypeVersion="10" ma:contentTypeDescription="Create a new document." ma:contentTypeScope="" ma:versionID="f027753eae4df308d87556fba6b8b354">
  <xsd:schema xmlns:xsd="http://www.w3.org/2001/XMLSchema" xmlns:xs="http://www.w3.org/2001/XMLSchema" xmlns:p="http://schemas.microsoft.com/office/2006/metadata/properties" xmlns:ns3="a1487e76-cd78-452a-b0f0-f3a8c011c60e" targetNamespace="http://schemas.microsoft.com/office/2006/metadata/properties" ma:root="true" ma:fieldsID="0e2b1379bef9d714f69e49807345ae90" ns3:_="">
    <xsd:import namespace="a1487e76-cd78-452a-b0f0-f3a8c011c60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87e76-cd78-452a-b0f0-f3a8c011c60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03ACE-D74C-464C-9DDD-2ED41729A459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a1487e76-cd78-452a-b0f0-f3a8c011c60e"/>
  </ds:schemaRefs>
</ds:datastoreItem>
</file>

<file path=customXml/itemProps2.xml><?xml version="1.0" encoding="utf-8"?>
<ds:datastoreItem xmlns:ds="http://schemas.openxmlformats.org/officeDocument/2006/customXml" ds:itemID="{10E2F73C-BACF-4A79-8B23-B35B3A4D03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945003-1C67-4E85-A29F-C3D10CC82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487e76-cd78-452a-b0f0-f3a8c011c6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9F91A3-A26E-4349-8121-F7B6B1DB0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 Shin</dc:creator>
  <cp:keywords/>
  <dc:description/>
  <cp:lastModifiedBy>RAJOO Kalaa</cp:lastModifiedBy>
  <cp:revision>3</cp:revision>
  <cp:lastPrinted>2017-07-07T02:03:00Z</cp:lastPrinted>
  <dcterms:created xsi:type="dcterms:W3CDTF">2026-07-31T03:52:00Z</dcterms:created>
  <dcterms:modified xsi:type="dcterms:W3CDTF">2026-07-31T03:58:00Z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0x010100935B2794C3C3364A9D2272AC8AF20A43</vt:lpwstr>
  </property>
  <property fmtid="{D5CDD505-2E9C-101B-9397-08002B2CF9AE}" pid="3" name="MediaServiceImageTags">
    <vt:lpwstr/>
  </property>
</Properties>
</file>